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04" w:rsidRDefault="00333E04" w:rsidP="00333E04">
      <w:pPr>
        <w:spacing w:line="240" w:lineRule="auto"/>
        <w:rPr>
          <w:rFonts w:ascii="Arial" w:hAnsi="Arial" w:cs="Arial"/>
          <w:sz w:val="24"/>
          <w:szCs w:val="24"/>
        </w:rPr>
      </w:pPr>
    </w:p>
    <w:p w:rsidR="00333E04" w:rsidRDefault="00333E04" w:rsidP="00333E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333E04" w:rsidRDefault="00333E04" w:rsidP="00333E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ЗУБОВСКОГО СЕЛЬСОВЕТА</w:t>
      </w:r>
    </w:p>
    <w:p w:rsidR="00333E04" w:rsidRDefault="00333E04" w:rsidP="00333E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ТАТАРСКОГО РАЙОНА</w:t>
      </w:r>
    </w:p>
    <w:p w:rsidR="00333E04" w:rsidRDefault="00333E04" w:rsidP="00333E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333E04" w:rsidRDefault="00333E04" w:rsidP="00333E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3E04" w:rsidRDefault="00333E04" w:rsidP="00333E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3E04" w:rsidRDefault="00333E04" w:rsidP="00333E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333E04" w:rsidRDefault="00333E04" w:rsidP="00333E04">
      <w:pPr>
        <w:spacing w:line="240" w:lineRule="auto"/>
        <w:rPr>
          <w:rFonts w:ascii="Arial" w:hAnsi="Arial" w:cs="Arial"/>
          <w:sz w:val="24"/>
          <w:szCs w:val="24"/>
        </w:rPr>
      </w:pPr>
    </w:p>
    <w:p w:rsidR="00333E04" w:rsidRDefault="00333E04" w:rsidP="00333E0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02.12.2015г.                                с.Зубовка                                                    № 55</w:t>
      </w:r>
    </w:p>
    <w:p w:rsidR="00333E04" w:rsidRDefault="00333E04" w:rsidP="00333E04">
      <w:pPr>
        <w:spacing w:line="240" w:lineRule="auto"/>
        <w:rPr>
          <w:rFonts w:ascii="Arial" w:hAnsi="Arial" w:cs="Arial"/>
          <w:sz w:val="24"/>
          <w:szCs w:val="24"/>
        </w:rPr>
      </w:pPr>
    </w:p>
    <w:p w:rsidR="00333E04" w:rsidRDefault="00333E04" w:rsidP="00333E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3E04" w:rsidRDefault="00333E04" w:rsidP="00333E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проведении публичных слушаний по проекту</w:t>
      </w:r>
    </w:p>
    <w:p w:rsidR="00333E04" w:rsidRDefault="00333E04" w:rsidP="00333E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Решения десятой сессии  пятого созыва от 27.11.2015г.</w:t>
      </w:r>
    </w:p>
    <w:p w:rsidR="00333E04" w:rsidRDefault="00333E04" w:rsidP="00333E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проекте бюджета Зубовского сельсовета на 2016 год и плановые период 2017-2018 годов»</w:t>
      </w:r>
    </w:p>
    <w:p w:rsidR="00333E04" w:rsidRDefault="00333E04" w:rsidP="00333E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3E04" w:rsidRDefault="00333E04" w:rsidP="00333E04">
      <w:pPr>
        <w:spacing w:line="240" w:lineRule="auto"/>
        <w:rPr>
          <w:rFonts w:ascii="Arial" w:hAnsi="Arial" w:cs="Arial"/>
          <w:sz w:val="24"/>
          <w:szCs w:val="24"/>
        </w:rPr>
      </w:pPr>
    </w:p>
    <w:p w:rsidR="00333E04" w:rsidRDefault="00333E04" w:rsidP="00333E0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Руководствуясь ст. 46 закона № 131-ФЗ «Об общих принципах организации местного самоуправления в Российской Федерации» порядком организации и проведения публичных слушаний, утвержденным восьмой сессией третьего созыва от 24.11.2005г</w:t>
      </w:r>
    </w:p>
    <w:p w:rsidR="00333E04" w:rsidRDefault="00333E04" w:rsidP="00333E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О С Т А Н О В Л Я Е Т:</w:t>
      </w:r>
    </w:p>
    <w:p w:rsidR="00333E04" w:rsidRDefault="00333E04" w:rsidP="00333E04">
      <w:pPr>
        <w:spacing w:line="240" w:lineRule="auto"/>
        <w:rPr>
          <w:rFonts w:ascii="Arial" w:hAnsi="Arial" w:cs="Arial"/>
          <w:sz w:val="24"/>
          <w:szCs w:val="24"/>
        </w:rPr>
      </w:pPr>
    </w:p>
    <w:p w:rsidR="00333E04" w:rsidRDefault="00333E04" w:rsidP="00333E0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Провести публичные слушания по проекту Решения 10-ой сессии пятого  созыва Совета депутатов Зубовского сельсовета 14.12.2015г. «О проекте бюджета Зубовского сельсовета на 2016 год и плановый период 2017-2018 годы» по адресу: с. Зубовка ул. Ленина 5 в здании администрации Зубовского сельсовета, начало в 11.00 часов.</w:t>
      </w:r>
    </w:p>
    <w:p w:rsidR="00333E04" w:rsidRDefault="00333E04" w:rsidP="00333E0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Назначить председательствующим  Коротыш В.Ф., секретарем проведения публичных слушаний Ефимову О.В. </w:t>
      </w:r>
    </w:p>
    <w:p w:rsidR="00333E04" w:rsidRDefault="00333E04" w:rsidP="00333E0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Организацию проведения публичных слушаний возложить на специалиста администрации Придущенко Е.В.</w:t>
      </w:r>
    </w:p>
    <w:p w:rsidR="00333E04" w:rsidRDefault="00333E04" w:rsidP="00333E0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учета предложений и участия граждан в обсуждении проекта  Решения 10-ой сессии пятого созыва «О проекте  бюджета Зубовского сельсовета на 2016 год и плановый период 2017-2018 годы» утвердить (приложение№1)</w:t>
      </w:r>
    </w:p>
    <w:p w:rsidR="00333E04" w:rsidRDefault="00333E04" w:rsidP="00333E0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333E04" w:rsidRDefault="00333E04" w:rsidP="00333E04">
      <w:pPr>
        <w:spacing w:line="240" w:lineRule="auto"/>
        <w:rPr>
          <w:rFonts w:ascii="Arial" w:hAnsi="Arial" w:cs="Arial"/>
          <w:sz w:val="24"/>
          <w:szCs w:val="24"/>
        </w:rPr>
      </w:pPr>
    </w:p>
    <w:p w:rsidR="00333E04" w:rsidRDefault="00333E04" w:rsidP="00333E04">
      <w:pPr>
        <w:spacing w:line="240" w:lineRule="auto"/>
        <w:rPr>
          <w:rFonts w:ascii="Arial" w:hAnsi="Arial" w:cs="Arial"/>
          <w:sz w:val="24"/>
          <w:szCs w:val="24"/>
        </w:rPr>
      </w:pPr>
    </w:p>
    <w:p w:rsidR="00333E04" w:rsidRDefault="00333E04" w:rsidP="00333E0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3E04" w:rsidRDefault="00333E04" w:rsidP="00333E0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Глава Зубовского сельсовета</w:t>
      </w:r>
    </w:p>
    <w:p w:rsidR="00333E04" w:rsidRDefault="00333E04" w:rsidP="00333E0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области:                     Лобовикова В.И. </w:t>
      </w:r>
    </w:p>
    <w:tbl>
      <w:tblPr>
        <w:tblW w:w="0" w:type="auto"/>
        <w:tblLook w:val="01E0"/>
      </w:tblPr>
      <w:tblGrid>
        <w:gridCol w:w="3170"/>
        <w:gridCol w:w="3171"/>
        <w:gridCol w:w="3230"/>
      </w:tblGrid>
      <w:tr w:rsidR="00333E04" w:rsidTr="00333E04">
        <w:tc>
          <w:tcPr>
            <w:tcW w:w="3170" w:type="dxa"/>
          </w:tcPr>
          <w:p w:rsidR="00333E04" w:rsidRDefault="00333E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</w:tcPr>
          <w:p w:rsidR="00333E04" w:rsidRDefault="00333E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0" w:type="dxa"/>
          </w:tcPr>
          <w:p w:rsidR="00333E04" w:rsidRDefault="00333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33E04" w:rsidRDefault="00333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33E04" w:rsidRDefault="00333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33E04" w:rsidRDefault="00333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33E04" w:rsidRDefault="00333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Приложение № 1</w:t>
            </w:r>
          </w:p>
          <w:p w:rsidR="00333E04" w:rsidRDefault="00333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 постановлению № 55</w:t>
            </w:r>
          </w:p>
          <w:p w:rsidR="00333E04" w:rsidRDefault="00333E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 17.11.2014 г.</w:t>
            </w:r>
          </w:p>
        </w:tc>
      </w:tr>
    </w:tbl>
    <w:p w:rsidR="00333E04" w:rsidRDefault="00333E04" w:rsidP="00333E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33E04" w:rsidRDefault="00333E04" w:rsidP="00333E04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 О Р Я Д О К</w:t>
      </w:r>
    </w:p>
    <w:p w:rsidR="00333E04" w:rsidRDefault="00333E04" w:rsidP="00333E04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учета предложений и участия граждан в обсуждении проекта Решения 10-ой сессии пятого созыва Совета депутатов Зубовского сельсовета «О  проекте бюджета Зубовского сельсовета на 2016 год и плановый период 2017-2018 годов»</w:t>
      </w:r>
    </w:p>
    <w:p w:rsidR="00333E04" w:rsidRDefault="00333E04" w:rsidP="00333E04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333E04" w:rsidRDefault="00333E04" w:rsidP="00333E0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1.Предложения населения Зубовского сельсовета по проекту  Решения  2-ой сессии  пятого созыва Совета депутатов  Зубовского сельсовета  «О бюджете Зубовского сельсовета на 2015 год и плановый период 2016-2017 годов» вносятся в администрацию  Зубовского сельсовета в письменном виде по адресу: с.Зубовка, улица Ленина 5  на имя главы администрации Лобовиковой В.И.</w:t>
      </w:r>
    </w:p>
    <w:p w:rsidR="00333E04" w:rsidRDefault="00333E04" w:rsidP="00333E0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2.Предложения в устной форме вносятся по телефонам: 54-195. </w:t>
      </w:r>
    </w:p>
    <w:p w:rsidR="00333E04" w:rsidRDefault="00333E04" w:rsidP="00333E0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3.Все поступившие предложения фиксируются в «Журнале учета предложений граждан по проекту Решения 10-ой сессии пятого созыва «О проекте бюджета Зубовского сельсовета на 2016 год и плановый период 2017-2018 годов»» по форме:</w:t>
      </w:r>
    </w:p>
    <w:p w:rsidR="00333E04" w:rsidRDefault="00333E04" w:rsidP="00333E0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1664"/>
        <w:gridCol w:w="1220"/>
        <w:gridCol w:w="980"/>
        <w:gridCol w:w="1061"/>
        <w:gridCol w:w="1204"/>
        <w:gridCol w:w="1351"/>
        <w:gridCol w:w="1560"/>
      </w:tblGrid>
      <w:tr w:rsidR="00333E04" w:rsidTr="00333E04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Инициатор </w:t>
            </w:r>
          </w:p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внесения предложений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Дата внесения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Глава, статья, часть, пункт, абзац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Текст проекта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Текст поправки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Текст проекта с внесенной поправкой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33E04" w:rsidTr="00333E04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04" w:rsidRDefault="00333E0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33E04" w:rsidRDefault="00333E04" w:rsidP="00333E0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33E04" w:rsidRDefault="00333E04" w:rsidP="00333E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4.Учет предложений граждан организуется и проводится секретарем комиссии Ефимовой О.В.</w:t>
      </w:r>
    </w:p>
    <w:p w:rsidR="00333E04" w:rsidRDefault="00333E04" w:rsidP="00333E0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5.Зарегистрированные обращения граждан обсуждаются на публичных слушаниях.</w:t>
      </w:r>
    </w:p>
    <w:p w:rsidR="00333E04" w:rsidRDefault="00333E04" w:rsidP="00333E0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7.По результатам публичных слушаний  принимается итоговый документ – рекомендации публичных слушаний, которые подлежат опубликованию (обнародованию) в газете «Зубовский вестник».</w:t>
      </w:r>
    </w:p>
    <w:p w:rsidR="00333E04" w:rsidRDefault="00333E04" w:rsidP="00333E04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8.После проведения публичных слушаний по проекту Решения 10-ой сессии пятого созыва «О проекте бюджета Зубовского сельсовета на 2016 год и плановый период 2017-2018 годов», комиссия с учетом результатов публичных </w:t>
      </w:r>
      <w:r>
        <w:rPr>
          <w:rFonts w:ascii="Arial" w:hAnsi="Arial" w:cs="Arial"/>
          <w:sz w:val="24"/>
          <w:szCs w:val="24"/>
        </w:rPr>
        <w:lastRenderedPageBreak/>
        <w:t>слушаний представляет проект главе местной администрации с приложениями протоколов и заключение о результатах публичных слушаний.</w:t>
      </w:r>
    </w:p>
    <w:p w:rsidR="00333E04" w:rsidRDefault="00333E04" w:rsidP="00333E04">
      <w:pPr>
        <w:spacing w:line="240" w:lineRule="auto"/>
        <w:rPr>
          <w:rFonts w:ascii="Arial" w:hAnsi="Arial" w:cs="Arial"/>
          <w:sz w:val="24"/>
          <w:szCs w:val="24"/>
        </w:rPr>
      </w:pPr>
    </w:p>
    <w:p w:rsidR="00333E04" w:rsidRDefault="00333E04" w:rsidP="00333E04">
      <w:pPr>
        <w:spacing w:line="240" w:lineRule="auto"/>
        <w:rPr>
          <w:rFonts w:ascii="Arial" w:hAnsi="Arial" w:cs="Arial"/>
          <w:sz w:val="24"/>
          <w:szCs w:val="24"/>
        </w:rPr>
      </w:pPr>
    </w:p>
    <w:p w:rsidR="00333E04" w:rsidRDefault="00333E04" w:rsidP="00333E04">
      <w:pPr>
        <w:spacing w:line="240" w:lineRule="auto"/>
        <w:rPr>
          <w:rFonts w:ascii="Arial" w:hAnsi="Arial" w:cs="Arial"/>
          <w:sz w:val="24"/>
          <w:szCs w:val="24"/>
        </w:rPr>
      </w:pPr>
    </w:p>
    <w:p w:rsidR="001D53A6" w:rsidRDefault="001D53A6"/>
    <w:sectPr w:rsidR="001D53A6" w:rsidSect="001D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42B04"/>
    <w:multiLevelType w:val="hybridMultilevel"/>
    <w:tmpl w:val="98CE8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3E04"/>
    <w:rsid w:val="001D53A6"/>
    <w:rsid w:val="00333E04"/>
    <w:rsid w:val="00F4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7867867856</cp:lastModifiedBy>
  <cp:revision>2</cp:revision>
  <dcterms:created xsi:type="dcterms:W3CDTF">2015-12-11T05:16:00Z</dcterms:created>
  <dcterms:modified xsi:type="dcterms:W3CDTF">2015-12-11T05:16:00Z</dcterms:modified>
</cp:coreProperties>
</file>